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7C" w:rsidRDefault="00B5087C" w:rsidP="00B5087C">
      <w:pPr>
        <w:pStyle w:val="a3"/>
        <w:tabs>
          <w:tab w:val="left" w:pos="2668"/>
        </w:tabs>
        <w:spacing w:before="240" w:beforeAutospacing="0" w:after="0" w:afterAutospacing="0"/>
        <w:ind w:right="14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 1</w:t>
      </w:r>
    </w:p>
    <w:p w:rsidR="00B5087C" w:rsidRDefault="00B5087C" w:rsidP="00B5087C">
      <w:pPr>
        <w:pStyle w:val="a3"/>
        <w:tabs>
          <w:tab w:val="left" w:pos="2668"/>
        </w:tabs>
        <w:spacing w:before="240" w:beforeAutospacing="0" w:after="240" w:afterAutospacing="0"/>
        <w:ind w:right="140"/>
        <w:jc w:val="center"/>
        <w:rPr>
          <w:b/>
          <w:color w:val="000000"/>
          <w:sz w:val="28"/>
          <w:szCs w:val="28"/>
        </w:rPr>
      </w:pPr>
      <w:r w:rsidRPr="00B5087C">
        <w:rPr>
          <w:b/>
          <w:color w:val="000000"/>
          <w:sz w:val="40"/>
          <w:szCs w:val="28"/>
        </w:rPr>
        <w:t>Анкета</w:t>
      </w:r>
      <w:r w:rsidRPr="00B5087C">
        <w:rPr>
          <w:b/>
          <w:color w:val="000000"/>
          <w:sz w:val="28"/>
          <w:szCs w:val="28"/>
        </w:rPr>
        <w:br/>
        <w:t xml:space="preserve">участника выборов </w:t>
      </w:r>
      <w:r w:rsidRPr="00B5087C">
        <w:rPr>
          <w:b/>
          <w:color w:val="000000"/>
          <w:sz w:val="28"/>
          <w:szCs w:val="28"/>
        </w:rPr>
        <w:br/>
        <w:t>Председателя Студенческого Совета ФГБОУ ВО «МАГУ»</w:t>
      </w:r>
    </w:p>
    <w:tbl>
      <w:tblPr>
        <w:tblStyle w:val="a6"/>
        <w:tblW w:w="10207" w:type="dxa"/>
        <w:tblInd w:w="-856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CF5FAD" w:rsidTr="00E42089">
        <w:tc>
          <w:tcPr>
            <w:tcW w:w="4253" w:type="dxa"/>
          </w:tcPr>
          <w:p w:rsidR="00CF5FAD" w:rsidRDefault="00CF5FAD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 участника</w:t>
            </w:r>
          </w:p>
        </w:tc>
        <w:tc>
          <w:tcPr>
            <w:tcW w:w="5954" w:type="dxa"/>
          </w:tcPr>
          <w:p w:rsidR="00CF5FAD" w:rsidRPr="00DE5C1C" w:rsidRDefault="00CF5FAD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b/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</w:tcPr>
          <w:p w:rsidR="00DE5C1C" w:rsidRP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b/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954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Сведение об обучении: </w:t>
            </w:r>
          </w:p>
          <w:p w:rsidR="00DE5C1C" w:rsidRDefault="00DE5C1C" w:rsidP="00DE5C1C">
            <w:pPr>
              <w:pStyle w:val="a3"/>
              <w:numPr>
                <w:ilvl w:val="0"/>
                <w:numId w:val="11"/>
              </w:numPr>
              <w:tabs>
                <w:tab w:val="left" w:pos="2668"/>
              </w:tabs>
              <w:spacing w:before="0" w:beforeAutospacing="0" w:after="0" w:afterAutospacing="0"/>
              <w:ind w:left="454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Факультет/институт;</w:t>
            </w:r>
          </w:p>
          <w:p w:rsidR="00DE5C1C" w:rsidRDefault="00DE5C1C" w:rsidP="00DE5C1C">
            <w:pPr>
              <w:pStyle w:val="a3"/>
              <w:numPr>
                <w:ilvl w:val="0"/>
                <w:numId w:val="11"/>
              </w:numPr>
              <w:tabs>
                <w:tab w:val="left" w:pos="2668"/>
              </w:tabs>
              <w:spacing w:before="0" w:beforeAutospacing="0" w:after="0" w:afterAutospacing="0"/>
              <w:ind w:left="454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подготовки;</w:t>
            </w:r>
          </w:p>
          <w:p w:rsidR="00DE5C1C" w:rsidRDefault="00DE5C1C" w:rsidP="00DE5C1C">
            <w:pPr>
              <w:pStyle w:val="a3"/>
              <w:numPr>
                <w:ilvl w:val="0"/>
                <w:numId w:val="11"/>
              </w:numPr>
              <w:tabs>
                <w:tab w:val="left" w:pos="2668"/>
              </w:tabs>
              <w:spacing w:before="0" w:beforeAutospacing="0" w:after="0" w:afterAutospacing="0"/>
              <w:ind w:left="454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Направленность;</w:t>
            </w:r>
          </w:p>
          <w:p w:rsidR="00DE5C1C" w:rsidRDefault="00DE5C1C" w:rsidP="00DE5C1C">
            <w:pPr>
              <w:pStyle w:val="a3"/>
              <w:numPr>
                <w:ilvl w:val="0"/>
                <w:numId w:val="11"/>
              </w:numPr>
              <w:tabs>
                <w:tab w:val="left" w:pos="2668"/>
              </w:tabs>
              <w:spacing w:before="0" w:beforeAutospacing="0" w:after="0" w:afterAutospacing="0"/>
              <w:ind w:left="454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Курс;</w:t>
            </w:r>
          </w:p>
          <w:p w:rsidR="00DE5C1C" w:rsidRDefault="00DE5C1C" w:rsidP="00DE5C1C">
            <w:pPr>
              <w:pStyle w:val="a3"/>
              <w:numPr>
                <w:ilvl w:val="0"/>
                <w:numId w:val="11"/>
              </w:numPr>
              <w:tabs>
                <w:tab w:val="left" w:pos="2668"/>
              </w:tabs>
              <w:spacing w:before="0" w:beforeAutospacing="0" w:after="0" w:afterAutospacing="0"/>
              <w:ind w:left="454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Группа.</w:t>
            </w:r>
          </w:p>
        </w:tc>
        <w:tc>
          <w:tcPr>
            <w:tcW w:w="5954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954" w:type="dxa"/>
          </w:tcPr>
          <w:p w:rsidR="00DE5C1C" w:rsidRPr="00CF5FAD" w:rsidRDefault="00DE5C1C" w:rsidP="00CF5FAD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5954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262243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Ссылки на социальные сети</w:t>
            </w:r>
          </w:p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(при наличии)</w:t>
            </w:r>
          </w:p>
        </w:tc>
        <w:tc>
          <w:tcPr>
            <w:tcW w:w="5954" w:type="dxa"/>
          </w:tcPr>
          <w:p w:rsidR="00DE5C1C" w:rsidRPr="00E42089" w:rsidRDefault="009240DF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ВКонтакте</w:t>
            </w:r>
            <w:proofErr w:type="spellEnd"/>
            <w:r w:rsidRPr="00E42089">
              <w:rPr>
                <w:color w:val="000000"/>
                <w:sz w:val="28"/>
                <w:szCs w:val="28"/>
                <w:lang w:val="en-US"/>
              </w:rPr>
              <w:t>:</w:t>
            </w:r>
            <w:r w:rsidR="00EC032F" w:rsidRPr="00E4208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240DF" w:rsidRPr="00E42089" w:rsidRDefault="00EC032F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  <w:lang w:val="en-US"/>
              </w:rPr>
            </w:pPr>
            <w:r w:rsidRPr="00E42089">
              <w:rPr>
                <w:color w:val="000000"/>
                <w:sz w:val="28"/>
                <w:szCs w:val="28"/>
                <w:lang w:val="en-US"/>
              </w:rPr>
              <w:t>Instagram</w:t>
            </w:r>
            <w:r w:rsidR="009240DF" w:rsidRPr="00E42089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9240DF" w:rsidRPr="00E42089" w:rsidRDefault="009240DF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Facebook</w:t>
            </w:r>
            <w:r w:rsidRPr="00E42089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9240DF" w:rsidRPr="00E42089" w:rsidRDefault="009240DF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  <w:lang w:val="en-US"/>
              </w:rPr>
            </w:pPr>
            <w:r w:rsidRPr="009240DF">
              <w:rPr>
                <w:color w:val="000000"/>
                <w:sz w:val="28"/>
                <w:szCs w:val="28"/>
                <w:lang w:val="en-US"/>
              </w:rPr>
              <w:t>Twitter</w:t>
            </w:r>
            <w:r w:rsidR="00EC032F">
              <w:rPr>
                <w:color w:val="000000"/>
                <w:sz w:val="28"/>
                <w:szCs w:val="28"/>
                <w:lang w:val="en-US"/>
              </w:rPr>
              <w:t>:</w:t>
            </w:r>
            <w:r w:rsidR="00EC032F" w:rsidRPr="00E4208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C032F" w:rsidRPr="00E42089" w:rsidRDefault="00EC032F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  <w:lang w:val="en-US"/>
              </w:rPr>
            </w:pPr>
            <w:r w:rsidRPr="00E42089">
              <w:rPr>
                <w:color w:val="000000"/>
                <w:sz w:val="28"/>
                <w:szCs w:val="28"/>
                <w:lang w:val="en-US"/>
              </w:rPr>
              <w:t xml:space="preserve">YouTube: </w:t>
            </w:r>
          </w:p>
          <w:p w:rsidR="00EC032F" w:rsidRDefault="00EC032F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TikTok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EC032F" w:rsidRPr="00EC032F" w:rsidRDefault="00EC032F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Другое: </w:t>
            </w:r>
          </w:p>
        </w:tc>
      </w:tr>
      <w:tr w:rsidR="00DE5C1C" w:rsidTr="00E42089">
        <w:tc>
          <w:tcPr>
            <w:tcW w:w="4253" w:type="dxa"/>
          </w:tcPr>
          <w:p w:rsidR="00262243" w:rsidRDefault="00E42089" w:rsidP="00E42089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Опыт деятельности в студенческом самоуправлении с указанием периода </w:t>
            </w:r>
          </w:p>
          <w:p w:rsidR="00DE5C1C" w:rsidRDefault="00E42089" w:rsidP="00E42089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(при наличии) </w:t>
            </w:r>
          </w:p>
        </w:tc>
        <w:tc>
          <w:tcPr>
            <w:tcW w:w="5954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CF5FAD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Имеющиеся навыки для деятельности в студенческом самоуправлении</w:t>
            </w:r>
          </w:p>
        </w:tc>
        <w:tc>
          <w:tcPr>
            <w:tcW w:w="5954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CF5FAD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Информация, которую вы бы хотели сообщить о себе</w:t>
            </w:r>
          </w:p>
        </w:tc>
        <w:tc>
          <w:tcPr>
            <w:tcW w:w="5954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DE5C1C" w:rsidTr="00E42089">
        <w:tc>
          <w:tcPr>
            <w:tcW w:w="4253" w:type="dxa"/>
          </w:tcPr>
          <w:p w:rsidR="00DE5C1C" w:rsidRDefault="00CF5FAD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вредных привычек</w:t>
            </w:r>
          </w:p>
        </w:tc>
        <w:tc>
          <w:tcPr>
            <w:tcW w:w="5954" w:type="dxa"/>
          </w:tcPr>
          <w:p w:rsidR="00DE5C1C" w:rsidRDefault="00DE5C1C" w:rsidP="00B5087C">
            <w:pPr>
              <w:pStyle w:val="a3"/>
              <w:tabs>
                <w:tab w:val="left" w:pos="2668"/>
              </w:tabs>
              <w:spacing w:before="0" w:beforeAutospacing="0" w:after="0" w:afterAutospacing="0"/>
              <w:ind w:right="140"/>
              <w:rPr>
                <w:color w:val="000000"/>
                <w:sz w:val="28"/>
                <w:szCs w:val="28"/>
              </w:rPr>
            </w:pPr>
          </w:p>
        </w:tc>
      </w:tr>
    </w:tbl>
    <w:p w:rsidR="00B5087C" w:rsidRPr="00B5087C" w:rsidRDefault="00B5087C" w:rsidP="00B5087C">
      <w:pPr>
        <w:pStyle w:val="a3"/>
        <w:tabs>
          <w:tab w:val="left" w:pos="2668"/>
        </w:tabs>
        <w:spacing w:before="240" w:beforeAutospacing="0" w:after="0" w:afterAutospacing="0"/>
        <w:ind w:right="140"/>
        <w:rPr>
          <w:color w:val="000000"/>
          <w:sz w:val="28"/>
          <w:szCs w:val="28"/>
        </w:rPr>
      </w:pPr>
    </w:p>
    <w:sectPr w:rsidR="00B5087C" w:rsidRPr="00B5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B06"/>
    <w:multiLevelType w:val="hybridMultilevel"/>
    <w:tmpl w:val="184A2AA8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261"/>
    <w:multiLevelType w:val="hybridMultilevel"/>
    <w:tmpl w:val="F508C57A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48B"/>
    <w:multiLevelType w:val="hybridMultilevel"/>
    <w:tmpl w:val="2E5008A4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5023"/>
    <w:multiLevelType w:val="hybridMultilevel"/>
    <w:tmpl w:val="4A2278D8"/>
    <w:lvl w:ilvl="0" w:tplc="60D4FF6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F34589F"/>
    <w:multiLevelType w:val="hybridMultilevel"/>
    <w:tmpl w:val="36C229A0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0E9B"/>
    <w:multiLevelType w:val="multilevel"/>
    <w:tmpl w:val="F118CC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6" w15:restartNumberingAfterBreak="0">
    <w:nsid w:val="2A2C05AC"/>
    <w:multiLevelType w:val="hybridMultilevel"/>
    <w:tmpl w:val="99725714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51FC"/>
    <w:multiLevelType w:val="hybridMultilevel"/>
    <w:tmpl w:val="13502BD4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30C"/>
    <w:multiLevelType w:val="hybridMultilevel"/>
    <w:tmpl w:val="995E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8418B"/>
    <w:multiLevelType w:val="hybridMultilevel"/>
    <w:tmpl w:val="80A84752"/>
    <w:lvl w:ilvl="0" w:tplc="60D4FF6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15C3C"/>
    <w:multiLevelType w:val="hybridMultilevel"/>
    <w:tmpl w:val="4EB626A8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23275"/>
    <w:multiLevelType w:val="hybridMultilevel"/>
    <w:tmpl w:val="EAE28364"/>
    <w:lvl w:ilvl="0" w:tplc="60D4FF6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41150FA"/>
    <w:multiLevelType w:val="multilevel"/>
    <w:tmpl w:val="F118CC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13" w15:restartNumberingAfterBreak="0">
    <w:nsid w:val="553D46C1"/>
    <w:multiLevelType w:val="hybridMultilevel"/>
    <w:tmpl w:val="89B44E20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72CB"/>
    <w:multiLevelType w:val="hybridMultilevel"/>
    <w:tmpl w:val="60FC291A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00E55"/>
    <w:multiLevelType w:val="hybridMultilevel"/>
    <w:tmpl w:val="F00ED968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776A"/>
    <w:multiLevelType w:val="hybridMultilevel"/>
    <w:tmpl w:val="C398511A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16B30"/>
    <w:multiLevelType w:val="hybridMultilevel"/>
    <w:tmpl w:val="C2DA9CA4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D510F"/>
    <w:multiLevelType w:val="hybridMultilevel"/>
    <w:tmpl w:val="CB62E98E"/>
    <w:lvl w:ilvl="0" w:tplc="60D4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13"/>
  </w:num>
  <w:num w:numId="10">
    <w:abstractNumId w:val="18"/>
  </w:num>
  <w:num w:numId="11">
    <w:abstractNumId w:val="6"/>
  </w:num>
  <w:num w:numId="12">
    <w:abstractNumId w:val="16"/>
  </w:num>
  <w:num w:numId="13">
    <w:abstractNumId w:val="5"/>
  </w:num>
  <w:num w:numId="14">
    <w:abstractNumId w:val="4"/>
  </w:num>
  <w:num w:numId="15">
    <w:abstractNumId w:val="12"/>
  </w:num>
  <w:num w:numId="16">
    <w:abstractNumId w:val="15"/>
  </w:num>
  <w:num w:numId="17">
    <w:abstractNumId w:val="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D1"/>
    <w:rsid w:val="000529BF"/>
    <w:rsid w:val="00087A20"/>
    <w:rsid w:val="00097993"/>
    <w:rsid w:val="000A7B3F"/>
    <w:rsid w:val="00155282"/>
    <w:rsid w:val="00194C72"/>
    <w:rsid w:val="001E05D7"/>
    <w:rsid w:val="002539F5"/>
    <w:rsid w:val="00262243"/>
    <w:rsid w:val="00283262"/>
    <w:rsid w:val="0028514F"/>
    <w:rsid w:val="002C1A18"/>
    <w:rsid w:val="00306C3C"/>
    <w:rsid w:val="003460B4"/>
    <w:rsid w:val="003E530C"/>
    <w:rsid w:val="00421541"/>
    <w:rsid w:val="0045068C"/>
    <w:rsid w:val="00474F91"/>
    <w:rsid w:val="00483471"/>
    <w:rsid w:val="00565C35"/>
    <w:rsid w:val="00573AD9"/>
    <w:rsid w:val="00583A19"/>
    <w:rsid w:val="005C07F7"/>
    <w:rsid w:val="005D4B73"/>
    <w:rsid w:val="00603FD1"/>
    <w:rsid w:val="006122DF"/>
    <w:rsid w:val="00637D1B"/>
    <w:rsid w:val="006703DF"/>
    <w:rsid w:val="00727CEF"/>
    <w:rsid w:val="007901A8"/>
    <w:rsid w:val="00813C04"/>
    <w:rsid w:val="00843E27"/>
    <w:rsid w:val="00846A1D"/>
    <w:rsid w:val="00852BFF"/>
    <w:rsid w:val="00881A95"/>
    <w:rsid w:val="008A1356"/>
    <w:rsid w:val="008E4A1B"/>
    <w:rsid w:val="009240DF"/>
    <w:rsid w:val="00964823"/>
    <w:rsid w:val="00976B7B"/>
    <w:rsid w:val="00981717"/>
    <w:rsid w:val="00995708"/>
    <w:rsid w:val="00A10E0D"/>
    <w:rsid w:val="00A2793C"/>
    <w:rsid w:val="00A92790"/>
    <w:rsid w:val="00AA3A39"/>
    <w:rsid w:val="00AB0F72"/>
    <w:rsid w:val="00AE03EB"/>
    <w:rsid w:val="00B5087C"/>
    <w:rsid w:val="00B63CC9"/>
    <w:rsid w:val="00C128A6"/>
    <w:rsid w:val="00C16972"/>
    <w:rsid w:val="00C72667"/>
    <w:rsid w:val="00C759DB"/>
    <w:rsid w:val="00C81065"/>
    <w:rsid w:val="00CE1534"/>
    <w:rsid w:val="00CE68B2"/>
    <w:rsid w:val="00CF5FAD"/>
    <w:rsid w:val="00D04AA8"/>
    <w:rsid w:val="00D850F1"/>
    <w:rsid w:val="00D91988"/>
    <w:rsid w:val="00DE5C1C"/>
    <w:rsid w:val="00E172FF"/>
    <w:rsid w:val="00E42089"/>
    <w:rsid w:val="00EC032F"/>
    <w:rsid w:val="00EE3312"/>
    <w:rsid w:val="00EF1080"/>
    <w:rsid w:val="00F01323"/>
    <w:rsid w:val="00F30546"/>
    <w:rsid w:val="00FE27D0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1EA9-ADF3-4627-9111-12CE5ADE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B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B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05D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Валерия Михайловна</dc:creator>
  <cp:keywords/>
  <dc:description/>
  <cp:lastModifiedBy>Ваганова Валерия Михайловна</cp:lastModifiedBy>
  <cp:revision>28</cp:revision>
  <dcterms:created xsi:type="dcterms:W3CDTF">2020-07-21T07:59:00Z</dcterms:created>
  <dcterms:modified xsi:type="dcterms:W3CDTF">2020-09-04T14:15:00Z</dcterms:modified>
</cp:coreProperties>
</file>